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01A" w:rsidRDefault="00D00AC0">
      <w:pPr>
        <w:spacing w:after="195"/>
        <w:ind w:left="164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59A1"/>
          <w:sz w:val="24"/>
        </w:rPr>
        <w:t>FEDERAZIONE</w:t>
      </w:r>
    </w:p>
    <w:p w:rsidR="00A9701A" w:rsidRDefault="00D00AC0">
      <w:pPr>
        <w:tabs>
          <w:tab w:val="center" w:pos="2178"/>
          <w:tab w:val="center" w:pos="9014"/>
          <w:tab w:val="right" w:pos="16158"/>
        </w:tabs>
        <w:spacing w:after="0"/>
        <w:ind w:right="-14"/>
      </w:pPr>
      <w:r>
        <w:tab/>
      </w:r>
      <w:r>
        <w:rPr>
          <w:rFonts w:ascii="Arial" w:eastAsia="Arial" w:hAnsi="Arial" w:cs="Arial"/>
          <w:color w:val="0059A1"/>
          <w:sz w:val="24"/>
        </w:rPr>
        <w:t>ITALIANA</w:t>
      </w:r>
      <w:r>
        <w:rPr>
          <w:rFonts w:ascii="Arial" w:eastAsia="Arial" w:hAnsi="Arial" w:cs="Arial"/>
          <w:color w:val="0059A1"/>
          <w:sz w:val="24"/>
        </w:rPr>
        <w:tab/>
      </w:r>
      <w:r>
        <w:rPr>
          <w:rFonts w:ascii="Arial" w:eastAsia="Arial" w:hAnsi="Arial" w:cs="Arial"/>
          <w:b/>
          <w:color w:val="71A5CE"/>
          <w:sz w:val="72"/>
        </w:rPr>
        <w:t>CALENDARIO</w:t>
      </w:r>
      <w:r>
        <w:rPr>
          <w:rFonts w:ascii="Arial" w:eastAsia="Arial" w:hAnsi="Arial" w:cs="Arial"/>
          <w:b/>
          <w:color w:val="71A5CE"/>
          <w:sz w:val="72"/>
        </w:rPr>
        <w:tab/>
      </w:r>
      <w:r>
        <w:rPr>
          <w:rFonts w:ascii="Arial" w:eastAsia="Arial" w:hAnsi="Arial" w:cs="Arial"/>
          <w:color w:val="0059A1"/>
        </w:rPr>
        <w:t>10/02/2017 10:27:06</w:t>
      </w:r>
    </w:p>
    <w:p w:rsidR="00A9701A" w:rsidRDefault="00D00AC0">
      <w:pPr>
        <w:tabs>
          <w:tab w:val="center" w:pos="2297"/>
          <w:tab w:val="right" w:pos="16158"/>
        </w:tabs>
        <w:spacing w:after="48"/>
        <w:ind w:right="-14"/>
      </w:pPr>
      <w:r>
        <w:tab/>
      </w:r>
      <w:r>
        <w:rPr>
          <w:rFonts w:ascii="Arial" w:eastAsia="Arial" w:hAnsi="Arial" w:cs="Arial"/>
          <w:b/>
          <w:color w:val="0059A1"/>
          <w:sz w:val="24"/>
        </w:rPr>
        <w:t>BASEBALL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color w:val="0059A1"/>
        </w:rPr>
        <w:t>Pagina 1 di 1</w:t>
      </w:r>
    </w:p>
    <w:p w:rsidR="00A9701A" w:rsidRDefault="00D00AC0">
      <w:pPr>
        <w:tabs>
          <w:tab w:val="center" w:pos="2284"/>
          <w:tab w:val="center" w:pos="9014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2141" name="Group 2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9D6EEC" id="Group 2141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ARVnFWYAIAANMFAAAOAAAAAAAAAAAAAAAAAC4CAABkcnMv&#10;ZTJvRG9jLnhtbFBLAQItABQABgAIAAAAIQCSvMsB4gAAAA0BAAAPAAAAAAAAAAAAAAAAALoEAABk&#10;cnMvZG93bnJldi54bWxQSwUGAAAAAAQABADzAAAAyQUAAAAA&#10;">
                <v:shape id="Shape 12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XBsMA&#10;AADcAAAADwAAAGRycy9kb3ducmV2LnhtbESP0WrCQBBF3wv+wzKCb3WjQpXoKiIIVSil6gcM2TGJ&#10;ZmfD7jbGv3ceCn2b4d6598xq07tGdRRi7dnAZJyBIi68rbk0cDnv3xegYkK22HgmA0+KsFkP3laY&#10;W//gH+pOqVQSwjFHA1VKba51LCpyGMe+JRbt6oPDJGsotQ34kHDX6GmWfWiHNUtDhS3tKirup19n&#10;YHZwt/LS7b/aaG9hfnTzbfgOxoyG/XYJKlGf/s1/159W8K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iXBsMAAADcAAAADwAAAAAAAAAAAAAAAACYAgAAZHJzL2Rv&#10;d25yZXYueG1sUEsFBgAAAAAEAAQA9QAAAIgDAAAAAA=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b/>
          <w:color w:val="0059A1"/>
          <w:sz w:val="24"/>
        </w:rPr>
        <w:t>SOFTBALL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1176"/>
        <w:gridCol w:w="2251"/>
        <w:gridCol w:w="3503"/>
        <w:gridCol w:w="1039"/>
        <w:gridCol w:w="1233"/>
      </w:tblGrid>
      <w:tr w:rsidR="00A9701A">
        <w:trPr>
          <w:gridAfter w:val="1"/>
          <w:wAfter w:w="1497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CAMPIONATO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TURNO</w:t>
            </w:r>
          </w:p>
        </w:tc>
        <w:tc>
          <w:tcPr>
            <w:tcW w:w="6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  <w:ind w:left="2339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FASE</w:t>
            </w:r>
          </w:p>
        </w:tc>
      </w:tr>
      <w:tr w:rsidR="00A9701A">
        <w:trPr>
          <w:gridAfter w:val="1"/>
          <w:wAfter w:w="1497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Baseball BV Coppa Italia Serie A Federale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1ª Fase</w:t>
            </w:r>
          </w:p>
        </w:tc>
        <w:tc>
          <w:tcPr>
            <w:tcW w:w="6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  <w:ind w:left="128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Girone G (G)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A9701A" w:rsidRDefault="00D00AC0">
            <w:pPr>
              <w:spacing w:after="0"/>
              <w:ind w:left="45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Unica (O)</w:t>
            </w:r>
          </w:p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  <w:tc>
          <w:tcPr>
            <w:tcW w:w="3515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left="1403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1</w:t>
            </w:r>
          </w:p>
        </w:tc>
        <w:tc>
          <w:tcPr>
            <w:tcW w:w="3742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5558"/>
              </w:tabs>
              <w:spacing w:after="100"/>
            </w:pPr>
            <w:r w:rsidRPr="00D00AC0">
              <w:rPr>
                <w:rFonts w:ascii="Arial" w:eastAsia="Arial" w:hAnsi="Arial" w:cs="Arial"/>
                <w:b/>
                <w:sz w:val="20"/>
                <w:lang w:val="en-US"/>
              </w:rPr>
              <w:t xml:space="preserve">B00BVDGO0111 </w:t>
            </w:r>
            <w:r w:rsidRPr="00D00AC0">
              <w:rPr>
                <w:rFonts w:ascii="Arial" w:eastAsia="Arial" w:hAnsi="Arial" w:cs="Arial"/>
                <w:sz w:val="20"/>
                <w:lang w:val="en-US"/>
              </w:rPr>
              <w:t>11/06/2017   10:30</w:t>
            </w:r>
            <w:r w:rsidRPr="00D00AC0">
              <w:rPr>
                <w:rFonts w:ascii="Arial" w:eastAsia="Arial" w:hAnsi="Arial" w:cs="Arial"/>
                <w:sz w:val="20"/>
                <w:lang w:val="en-US"/>
              </w:rPr>
              <w:tab/>
              <w:t xml:space="preserve">16161 A.S.D. BAS. </w:t>
            </w:r>
            <w:r>
              <w:rPr>
                <w:rFonts w:ascii="Arial" w:eastAsia="Arial" w:hAnsi="Arial" w:cs="Arial"/>
                <w:sz w:val="20"/>
              </w:rPr>
              <w:t>SOFT. FOGGIA</w:t>
            </w:r>
          </w:p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508 STADIO BASEBALL FOGGIA  VIA GRAMSCI  71100 Foggia (FG)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sz w:val="20"/>
              </w:rPr>
              <w:t>10116 HOTSAND MACERATA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6336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B00BVDGO0112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11/06/2017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10081 A.S.D. B.C. LE PANTERE POTENZA PICENA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374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right="26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2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  <w:tc>
          <w:tcPr>
            <w:tcW w:w="2608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5558"/>
              </w:tabs>
              <w:spacing w:after="100"/>
            </w:pPr>
            <w:r w:rsidRPr="00D00AC0">
              <w:rPr>
                <w:rFonts w:ascii="Arial" w:eastAsia="Arial" w:hAnsi="Arial" w:cs="Arial"/>
                <w:b/>
                <w:sz w:val="20"/>
                <w:lang w:val="en-US"/>
              </w:rPr>
              <w:t xml:space="preserve">B00BVDGO0211 </w:t>
            </w:r>
            <w:r w:rsidRPr="00D00AC0">
              <w:rPr>
                <w:rFonts w:ascii="Arial" w:eastAsia="Arial" w:hAnsi="Arial" w:cs="Arial"/>
                <w:sz w:val="20"/>
                <w:lang w:val="en-US"/>
              </w:rPr>
              <w:t>11/06/2017   15:30</w:t>
            </w:r>
            <w:r w:rsidRPr="00D00AC0">
              <w:rPr>
                <w:rFonts w:ascii="Arial" w:eastAsia="Arial" w:hAnsi="Arial" w:cs="Arial"/>
                <w:sz w:val="20"/>
                <w:lang w:val="en-US"/>
              </w:rPr>
              <w:tab/>
              <w:t xml:space="preserve">16161 A.S.D. BAS. </w:t>
            </w:r>
            <w:r>
              <w:rPr>
                <w:rFonts w:ascii="Arial" w:eastAsia="Arial" w:hAnsi="Arial" w:cs="Arial"/>
                <w:sz w:val="20"/>
              </w:rPr>
              <w:t>SOFT. FOGGIA</w:t>
            </w:r>
          </w:p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508 STADIO BASEBALL FOGGIA  VIA GRAMSCI  71100 Foggia (FG)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sz w:val="20"/>
              </w:rPr>
              <w:t>10116 HOTSAND MACERATA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6336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B00BVDGO0212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11/06/2017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10081 A.S.D. B.C. LE PANTERE POTENZA PICENA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374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right="26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3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  <w:tc>
          <w:tcPr>
            <w:tcW w:w="2608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6336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B00BVDGO0311 </w:t>
            </w:r>
            <w:r>
              <w:rPr>
                <w:rFonts w:ascii="Arial" w:eastAsia="Arial" w:hAnsi="Arial" w:cs="Arial"/>
                <w:sz w:val="20"/>
              </w:rPr>
              <w:t>02/07/2017   10:30</w:t>
            </w:r>
            <w:r>
              <w:rPr>
                <w:rFonts w:ascii="Arial" w:eastAsia="Arial" w:hAnsi="Arial" w:cs="Arial"/>
                <w:sz w:val="20"/>
              </w:rPr>
              <w:tab/>
              <w:t>10081 A.S.D. B.C. LE PANTERE POTENZA PICENA</w:t>
            </w:r>
          </w:p>
          <w:p w:rsidR="00A9701A" w:rsidRDefault="00D00AC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0"/>
              </w:rPr>
              <w:t>1009 AUGUSTO CARESTIA POTENZA PICENA CONTRADA SAN GIRIO 62918 Potenza Picena (MC)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 w:rsidRPr="00D00AC0">
              <w:rPr>
                <w:rFonts w:ascii="Arial" w:eastAsia="Arial" w:hAnsi="Arial" w:cs="Arial"/>
                <w:sz w:val="20"/>
                <w:lang w:val="en-US"/>
              </w:rPr>
              <w:t xml:space="preserve">16161 A.S.D. BAS. SOFT. </w:t>
            </w:r>
            <w:r>
              <w:rPr>
                <w:rFonts w:ascii="Arial" w:eastAsia="Arial" w:hAnsi="Arial" w:cs="Arial"/>
                <w:sz w:val="20"/>
              </w:rPr>
              <w:t>FOGGIA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5347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B00BVDGO0312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01/07/2017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10116 HOTSAND MACERATA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374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right="26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4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A9701A"/>
        </w:tc>
        <w:tc>
          <w:tcPr>
            <w:tcW w:w="2608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6336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B00BVDGO0411 </w:t>
            </w:r>
            <w:r>
              <w:rPr>
                <w:rFonts w:ascii="Arial" w:eastAsia="Arial" w:hAnsi="Arial" w:cs="Arial"/>
                <w:sz w:val="20"/>
              </w:rPr>
              <w:t>02/07/2017   15:30</w:t>
            </w:r>
            <w:r>
              <w:rPr>
                <w:rFonts w:ascii="Arial" w:eastAsia="Arial" w:hAnsi="Arial" w:cs="Arial"/>
                <w:sz w:val="20"/>
              </w:rPr>
              <w:tab/>
              <w:t>10081 A.S.D. B.C. LE PANTERE POTENZA PICENA</w:t>
            </w:r>
          </w:p>
          <w:p w:rsidR="00A9701A" w:rsidRDefault="00D00AC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0"/>
              </w:rPr>
              <w:t>1009 AUGUSTO CARESTIA POTENZA PICENA CONTRADA SAN GIRIO 62918 Potenza Picena (MC)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 w:rsidRPr="00D00AC0">
              <w:rPr>
                <w:rFonts w:ascii="Arial" w:eastAsia="Arial" w:hAnsi="Arial" w:cs="Arial"/>
                <w:sz w:val="20"/>
                <w:lang w:val="en-US"/>
              </w:rPr>
              <w:t xml:space="preserve">16161 A.S.D. BAS. SOFT. </w:t>
            </w:r>
            <w:r>
              <w:rPr>
                <w:rFonts w:ascii="Arial" w:eastAsia="Arial" w:hAnsi="Arial" w:cs="Arial"/>
                <w:sz w:val="20"/>
              </w:rPr>
              <w:t>FOGGIA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5347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B00BVDGO0412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01/07/2017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10116 HOTSAND MACERATA</w:t>
            </w:r>
          </w:p>
        </w:tc>
        <w:tc>
          <w:tcPr>
            <w:tcW w:w="3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374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2608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right="26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5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  <w:tc>
          <w:tcPr>
            <w:tcW w:w="2608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5347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B00BVDGO0511 </w:t>
            </w:r>
            <w:r>
              <w:rPr>
                <w:rFonts w:ascii="Arial" w:eastAsia="Arial" w:hAnsi="Arial" w:cs="Arial"/>
                <w:sz w:val="20"/>
              </w:rPr>
              <w:t>22/07/2017   15:30</w:t>
            </w:r>
            <w:r>
              <w:rPr>
                <w:rFonts w:ascii="Arial" w:eastAsia="Arial" w:hAnsi="Arial" w:cs="Arial"/>
                <w:sz w:val="20"/>
              </w:rPr>
              <w:tab/>
              <w:t>10116 HOTSAND MACERATA</w:t>
            </w:r>
          </w:p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948 CAMPO COMUNALE BASEBALL MACERATA VIA CIOCI 62100 Macerata (MC)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sz w:val="20"/>
              </w:rPr>
              <w:t>10081 A.S.D. B.C. LE PANTERE POTENZA PICENA</w:t>
            </w:r>
          </w:p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5558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B00BVDGO0512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23/07/2017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16161 A.S.D. BAS. SOFT. FOGGIA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9701A" w:rsidRDefault="00D00AC0">
            <w:pPr>
              <w:spacing w:after="0"/>
              <w:ind w:right="26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6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9701A" w:rsidRDefault="00A9701A"/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tabs>
                <w:tab w:val="center" w:pos="5347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B00BVDGO0611 </w:t>
            </w:r>
            <w:r>
              <w:rPr>
                <w:rFonts w:ascii="Arial" w:eastAsia="Arial" w:hAnsi="Arial" w:cs="Arial"/>
                <w:sz w:val="20"/>
              </w:rPr>
              <w:t>22/07/2017   20:30</w:t>
            </w:r>
            <w:r>
              <w:rPr>
                <w:rFonts w:ascii="Arial" w:eastAsia="Arial" w:hAnsi="Arial" w:cs="Arial"/>
                <w:sz w:val="20"/>
              </w:rPr>
              <w:tab/>
              <w:t>10116 HOTSAND MACERATA</w:t>
            </w:r>
          </w:p>
          <w:p w:rsidR="00A9701A" w:rsidRDefault="00D00AC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948 CAMPO COMUNALE BASEBALL MACERATA VIA CIOCI 62100 Macerata (MC)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sz w:val="20"/>
              </w:rPr>
              <w:t>10081 A.S.D. B.C. LE PANTERE POTENZA PICENA</w:t>
            </w:r>
          </w:p>
        </w:tc>
      </w:tr>
      <w:tr w:rsidR="00A9701A">
        <w:tblPrEx>
          <w:tblCellMar>
            <w:top w:w="109" w:type="dxa"/>
            <w:left w:w="58" w:type="dxa"/>
            <w:right w:w="61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tabs>
                <w:tab w:val="center" w:pos="2674"/>
                <w:tab w:val="center" w:pos="5558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B00BVDGO0612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23/07/2017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16161 A.S.D. BAS. SOFT. FOGGIA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9701A" w:rsidRDefault="00D00AC0">
            <w:pPr>
              <w:spacing w:after="0"/>
              <w:ind w:left="339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</w:tbl>
    <w:p w:rsidR="00A9701A" w:rsidRPr="00D00AC0" w:rsidRDefault="00D00AC0">
      <w:pPr>
        <w:spacing w:after="0"/>
        <w:rPr>
          <w:lang w:val="en-US"/>
        </w:rPr>
      </w:pPr>
      <w:hyperlink r:id="rId5">
        <w:r w:rsidRPr="00D00AC0">
          <w:rPr>
            <w:rFonts w:ascii="Arial" w:eastAsia="Arial" w:hAnsi="Arial" w:cs="Arial"/>
            <w:sz w:val="2"/>
            <w:lang w:val="en-US"/>
          </w:rPr>
          <w:t>Powered by TCPDF (www.tcpdf.org)</w:t>
        </w:r>
      </w:hyperlink>
    </w:p>
    <w:sectPr w:rsidR="00A9701A" w:rsidRPr="00D00AC0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1A"/>
    <w:rsid w:val="00A9701A"/>
    <w:rsid w:val="00D0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E54B31-0EE5-4511-A101-92BD56D9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2017-03-15T11:31:00Z</dcterms:created>
  <dcterms:modified xsi:type="dcterms:W3CDTF">2017-03-15T11:31:00Z</dcterms:modified>
</cp:coreProperties>
</file>